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3B" w:rsidRPr="0070703B" w:rsidRDefault="0070703B" w:rsidP="0070703B">
      <w:p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E65A0A"/>
          <w:sz w:val="36"/>
          <w:szCs w:val="36"/>
          <w:lang w:eastAsia="bg-BG"/>
        </w:rPr>
      </w:pPr>
      <w:r w:rsidRPr="0070703B">
        <w:rPr>
          <w:rFonts w:ascii="Verdana" w:eastAsia="Times New Roman" w:hAnsi="Verdana" w:cs="Times New Roman"/>
          <w:b/>
          <w:bCs/>
          <w:i/>
          <w:iCs/>
          <w:color w:val="E65A0A"/>
          <w:sz w:val="36"/>
          <w:szCs w:val="36"/>
          <w:lang w:eastAsia="bg-BG"/>
        </w:rPr>
        <w:t>Основни обстоятелства</w:t>
      </w:r>
    </w:p>
    <w:p w:rsidR="0070703B" w:rsidRDefault="0070703B"/>
    <w:tbl>
      <w:tblPr>
        <w:tblW w:w="9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4"/>
        <w:gridCol w:w="1710"/>
        <w:gridCol w:w="36"/>
      </w:tblGrid>
      <w:tr w:rsidR="0070703B" w:rsidRPr="0070703B" w:rsidTr="007070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0703B" w:rsidRPr="0070703B" w:rsidRDefault="0070703B" w:rsidP="0070703B">
            <w:pPr>
              <w:pStyle w:val="a3"/>
              <w:rPr>
                <w:lang w:eastAsia="bg-BG"/>
              </w:rPr>
            </w:pPr>
            <w:r w:rsidRPr="0070703B">
              <w:rPr>
                <w:lang w:eastAsia="bg-BG"/>
              </w:rPr>
              <w:t>1. ЕИК/ПИК</w:t>
            </w:r>
          </w:p>
          <w:p w:rsidR="0070703B" w:rsidRPr="0070703B" w:rsidRDefault="0070703B" w:rsidP="0070703B">
            <w:pPr>
              <w:pStyle w:val="a3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t>000283107</w:t>
            </w: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br/>
              <w:t>Фирмено дело: 730/1997 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0703B" w:rsidRPr="0070703B" w:rsidRDefault="0070703B" w:rsidP="0070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20180423085021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70703B" w:rsidRPr="0070703B" w:rsidRDefault="0070703B" w:rsidP="0070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703B" w:rsidRPr="0070703B" w:rsidTr="007070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0703B" w:rsidRPr="0070703B" w:rsidRDefault="0070703B" w:rsidP="0070703B">
            <w:pPr>
              <w:pStyle w:val="a3"/>
              <w:rPr>
                <w:lang w:eastAsia="bg-BG"/>
              </w:rPr>
            </w:pPr>
            <w:r w:rsidRPr="0070703B">
              <w:rPr>
                <w:lang w:eastAsia="bg-BG"/>
              </w:rPr>
              <w:t>2. Фирма/Наименование</w:t>
            </w:r>
          </w:p>
          <w:p w:rsidR="0070703B" w:rsidRPr="0070703B" w:rsidRDefault="0070703B" w:rsidP="0070703B">
            <w:pPr>
              <w:pStyle w:val="a3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t>НАРОДНО ЧИТАЛИЩЕ "ХРИСТО БОТЕВ - 1941 Г."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0703B" w:rsidRPr="0070703B" w:rsidRDefault="0070703B" w:rsidP="0070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20180423085021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70703B" w:rsidRPr="0070703B" w:rsidRDefault="0070703B" w:rsidP="0070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703B" w:rsidRPr="0070703B" w:rsidTr="007070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0703B" w:rsidRPr="0070703B" w:rsidRDefault="0070703B" w:rsidP="0070703B">
            <w:pPr>
              <w:pStyle w:val="a3"/>
              <w:rPr>
                <w:lang w:eastAsia="bg-BG"/>
              </w:rPr>
            </w:pPr>
            <w:r w:rsidRPr="0070703B">
              <w:rPr>
                <w:lang w:eastAsia="bg-BG"/>
              </w:rPr>
              <w:t>3. Правна форма</w:t>
            </w:r>
          </w:p>
          <w:p w:rsidR="0070703B" w:rsidRPr="0070703B" w:rsidRDefault="0070703B" w:rsidP="0070703B">
            <w:pPr>
              <w:pStyle w:val="a3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t>Народно читалище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0703B" w:rsidRPr="0070703B" w:rsidRDefault="0070703B" w:rsidP="0070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20180423085021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70703B" w:rsidRPr="0070703B" w:rsidRDefault="0070703B" w:rsidP="0070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703B" w:rsidRPr="0070703B" w:rsidTr="007070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0703B" w:rsidRPr="0070703B" w:rsidRDefault="0070703B" w:rsidP="0070703B">
            <w:pPr>
              <w:pStyle w:val="a3"/>
              <w:rPr>
                <w:lang w:eastAsia="bg-BG"/>
              </w:rPr>
            </w:pPr>
            <w:r w:rsidRPr="0070703B">
              <w:rPr>
                <w:lang w:eastAsia="bg-BG"/>
              </w:rPr>
              <w:t>5. Седалище и адрес на управление</w:t>
            </w:r>
          </w:p>
          <w:p w:rsidR="0070703B" w:rsidRPr="0070703B" w:rsidRDefault="0070703B" w:rsidP="0070703B">
            <w:pPr>
              <w:pStyle w:val="a3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t>Държава: БЪЛГАРИЯ</w:t>
            </w: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br/>
              <w:t>Област: Ловеч, Община: Тетевен</w:t>
            </w: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br/>
              <w:t xml:space="preserve">Населено място: с. Васильово, </w:t>
            </w:r>
            <w:proofErr w:type="spellStart"/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t>п.к</w:t>
            </w:r>
            <w:proofErr w:type="spellEnd"/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t>. 5723</w:t>
            </w: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br/>
              <w:t xml:space="preserve">бул./ул. </w:t>
            </w:r>
            <w:proofErr w:type="spellStart"/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t>ул.Георги</w:t>
            </w:r>
            <w:proofErr w:type="spellEnd"/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Димитров № 167 Телефон: 0895833681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0703B" w:rsidRPr="0070703B" w:rsidRDefault="0070703B" w:rsidP="0070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20180423085021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70703B" w:rsidRPr="0070703B" w:rsidRDefault="0070703B" w:rsidP="0070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703B" w:rsidRPr="0070703B" w:rsidTr="007070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0703B" w:rsidRPr="0070703B" w:rsidRDefault="0070703B" w:rsidP="0070703B">
            <w:pPr>
              <w:pStyle w:val="a3"/>
              <w:rPr>
                <w:lang w:eastAsia="bg-BG"/>
              </w:rPr>
            </w:pPr>
            <w:r w:rsidRPr="0070703B">
              <w:rPr>
                <w:lang w:eastAsia="bg-BG"/>
              </w:rPr>
              <w:t>10а. Представляващи</w:t>
            </w:r>
          </w:p>
          <w:p w:rsidR="0070703B" w:rsidRPr="0070703B" w:rsidRDefault="0070703B" w:rsidP="0070703B">
            <w:pPr>
              <w:pStyle w:val="a3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t>ТОНЧО ПЕТРОВ НИКОЛОВ, Държава: БЪЛГАРИЯ</w:t>
            </w:r>
          </w:p>
          <w:p w:rsidR="0070703B" w:rsidRPr="0070703B" w:rsidRDefault="0070703B" w:rsidP="0070703B">
            <w:pPr>
              <w:pStyle w:val="a3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pict>
                <v:rect id="_x0000_i1025" style="width:0;height:0" o:hralign="center" o:hrstd="t" o:hr="t" fillcolor="#a0a0a0" stroked="f"/>
              </w:pict>
            </w:r>
          </w:p>
          <w:p w:rsidR="0070703B" w:rsidRPr="0070703B" w:rsidRDefault="0070703B" w:rsidP="0070703B">
            <w:pPr>
              <w:pStyle w:val="a3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t>ПЕТРАНКА ЦАЦОВА НЕДЯЛКОВА, Държава: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0703B" w:rsidRPr="0070703B" w:rsidRDefault="0070703B" w:rsidP="0070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20201126115418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70703B" w:rsidRPr="0070703B" w:rsidRDefault="0070703B" w:rsidP="0070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703B" w:rsidRPr="0070703B" w:rsidTr="007070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0703B" w:rsidRDefault="0070703B" w:rsidP="0070703B">
            <w:pPr>
              <w:pStyle w:val="a3"/>
              <w:rPr>
                <w:lang w:eastAsia="bg-BG"/>
              </w:rPr>
            </w:pPr>
            <w:r w:rsidRPr="0070703B">
              <w:rPr>
                <w:lang w:eastAsia="bg-BG"/>
              </w:rPr>
              <w:t>11. Начин на представляване</w:t>
            </w:r>
          </w:p>
          <w:p w:rsidR="0070703B" w:rsidRPr="0070703B" w:rsidRDefault="0070703B" w:rsidP="0070703B">
            <w:pPr>
              <w:pStyle w:val="a3"/>
              <w:rPr>
                <w:lang w:eastAsia="bg-BG"/>
              </w:rPr>
            </w:pP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t>по друг начин:</w:t>
            </w: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br/>
              <w:t>заедно и поотделно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0703B" w:rsidRPr="0070703B" w:rsidRDefault="0070703B" w:rsidP="0070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20180423085021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70703B" w:rsidRPr="0070703B" w:rsidRDefault="0070703B" w:rsidP="0070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703B" w:rsidRPr="0070703B" w:rsidTr="007070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0703B" w:rsidRDefault="0070703B" w:rsidP="0070703B">
            <w:pPr>
              <w:pStyle w:val="a3"/>
              <w:rPr>
                <w:lang w:eastAsia="bg-BG"/>
              </w:rPr>
            </w:pPr>
            <w:r w:rsidRPr="0070703B">
              <w:rPr>
                <w:lang w:eastAsia="bg-BG"/>
              </w:rPr>
              <w:t>13г. Настоятелство</w:t>
            </w:r>
          </w:p>
          <w:p w:rsidR="0070703B" w:rsidRPr="0070703B" w:rsidRDefault="0070703B" w:rsidP="0070703B">
            <w:pPr>
              <w:pStyle w:val="a3"/>
              <w:rPr>
                <w:lang w:eastAsia="bg-BG"/>
              </w:rPr>
            </w:pP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t>Дата на изтичане на мандата: 20.03.2021 г.</w:t>
            </w:r>
          </w:p>
          <w:p w:rsidR="0070703B" w:rsidRPr="0070703B" w:rsidRDefault="0070703B" w:rsidP="0070703B">
            <w:pPr>
              <w:pStyle w:val="a3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t>ТОНЧО ПЕТРОВ НИКОЛОВ, Държава: БЪЛГАРИЯ</w:t>
            </w:r>
          </w:p>
          <w:p w:rsidR="0070703B" w:rsidRPr="0070703B" w:rsidRDefault="0070703B" w:rsidP="0070703B">
            <w:pPr>
              <w:pStyle w:val="a3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pict>
                <v:rect id="_x0000_i1026" style="width:0;height:0" o:hralign="center" o:hrstd="t" o:hr="t" fillcolor="#a0a0a0" stroked="f"/>
              </w:pict>
            </w:r>
          </w:p>
          <w:p w:rsidR="0070703B" w:rsidRPr="0070703B" w:rsidRDefault="0070703B" w:rsidP="0070703B">
            <w:pPr>
              <w:pStyle w:val="a3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t>СЕМКО ИВАНОВ СЕМКОВ, Идентификация 7309153029, Държава: БЪЛГАРИЯ</w:t>
            </w:r>
          </w:p>
          <w:p w:rsidR="0070703B" w:rsidRPr="0070703B" w:rsidRDefault="0070703B" w:rsidP="0070703B">
            <w:pPr>
              <w:pStyle w:val="a3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pict>
                <v:rect id="_x0000_i1027" style="width:0;height:0" o:hralign="center" o:hrstd="t" o:hr="t" fillcolor="#a0a0a0" stroked="f"/>
              </w:pict>
            </w:r>
          </w:p>
          <w:p w:rsidR="0070703B" w:rsidRPr="0070703B" w:rsidRDefault="0070703B" w:rsidP="0070703B">
            <w:pPr>
              <w:pStyle w:val="a3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t>ТОТА ПЕТРОВА БУКОВА, Държава: БЪЛГАРИЯ</w:t>
            </w:r>
          </w:p>
          <w:p w:rsidR="0070703B" w:rsidRPr="0070703B" w:rsidRDefault="0070703B" w:rsidP="0070703B">
            <w:pPr>
              <w:pStyle w:val="a3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pict>
                <v:rect id="_x0000_i1028" style="width:0;height:0" o:hralign="center" o:hrstd="t" o:hr="t" fillcolor="#a0a0a0" stroked="f"/>
              </w:pict>
            </w:r>
          </w:p>
          <w:p w:rsidR="0070703B" w:rsidRPr="0070703B" w:rsidRDefault="0070703B" w:rsidP="0070703B">
            <w:pPr>
              <w:pStyle w:val="a3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t>ТЕОДОРА МАРИНОВА НЕДЯЛКОВА, Държава: БЪЛГАРИЯ</w:t>
            </w:r>
          </w:p>
          <w:p w:rsidR="0070703B" w:rsidRPr="0070703B" w:rsidRDefault="0070703B" w:rsidP="0070703B">
            <w:pPr>
              <w:pStyle w:val="a3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pict>
                <v:rect id="_x0000_i1029" style="width:0;height:0" o:hralign="center" o:hrstd="t" o:hr="t" fillcolor="#a0a0a0" stroked="f"/>
              </w:pict>
            </w:r>
          </w:p>
          <w:p w:rsidR="0070703B" w:rsidRPr="0070703B" w:rsidRDefault="0070703B" w:rsidP="0070703B">
            <w:pPr>
              <w:pStyle w:val="a3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t>НЕВЕЛИНА КАМЕНОВА МАРИНОВА, Държава: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0703B" w:rsidRPr="0070703B" w:rsidRDefault="0070703B" w:rsidP="0070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20201126115418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70703B" w:rsidRPr="0070703B" w:rsidRDefault="0070703B" w:rsidP="0070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703B" w:rsidRPr="0070703B" w:rsidTr="007070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0703B" w:rsidRPr="0070703B" w:rsidRDefault="0070703B" w:rsidP="0070703B">
            <w:pPr>
              <w:pStyle w:val="a3"/>
              <w:rPr>
                <w:lang w:eastAsia="bg-BG"/>
              </w:rPr>
            </w:pPr>
            <w:r w:rsidRPr="0070703B">
              <w:rPr>
                <w:lang w:eastAsia="bg-BG"/>
              </w:rPr>
              <w:t>15б. Проверителна комисия</w:t>
            </w:r>
          </w:p>
          <w:p w:rsidR="0070703B" w:rsidRPr="0070703B" w:rsidRDefault="0070703B" w:rsidP="0070703B">
            <w:pPr>
              <w:pStyle w:val="a3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t>Дата на изтичане на мандата: 20.03.2021 г.</w:t>
            </w:r>
          </w:p>
          <w:p w:rsidR="0070703B" w:rsidRPr="0070703B" w:rsidRDefault="0070703B" w:rsidP="0070703B">
            <w:pPr>
              <w:pStyle w:val="a3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t>СНЕЖАНА МАРИНОВА МИЛЕВА, Държава: БЪЛГАРИЯ</w:t>
            </w:r>
          </w:p>
          <w:p w:rsidR="0070703B" w:rsidRPr="0070703B" w:rsidRDefault="0070703B" w:rsidP="0070703B">
            <w:pPr>
              <w:pStyle w:val="a3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pict>
                <v:rect id="_x0000_i1030" style="width:0;height:0" o:hralign="center" o:hrstd="t" o:hr="t" fillcolor="#a0a0a0" stroked="f"/>
              </w:pict>
            </w:r>
          </w:p>
          <w:p w:rsidR="0070703B" w:rsidRPr="0070703B" w:rsidRDefault="0070703B" w:rsidP="0070703B">
            <w:pPr>
              <w:pStyle w:val="a3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t>ИЛИЯНА ЛАЗАРОВА ПЕТКОВА, Държава: БЪЛГАРИЯ</w:t>
            </w:r>
          </w:p>
          <w:p w:rsidR="0070703B" w:rsidRPr="0070703B" w:rsidRDefault="0070703B" w:rsidP="0070703B">
            <w:pPr>
              <w:pStyle w:val="a3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pict>
                <v:rect id="_x0000_i1031" style="width:0;height:0" o:hralign="center" o:hrstd="t" o:hr="t" fillcolor="#a0a0a0" stroked="f"/>
              </w:pict>
            </w:r>
          </w:p>
          <w:p w:rsidR="0070703B" w:rsidRPr="0070703B" w:rsidRDefault="0070703B" w:rsidP="0070703B">
            <w:pPr>
              <w:pStyle w:val="a3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hAnsi="Times New Roman"/>
                <w:sz w:val="24"/>
                <w:szCs w:val="24"/>
                <w:lang w:eastAsia="bg-BG"/>
              </w:rPr>
              <w:t>ЦЕНА МИХАЙЛОВА КУМАНОВА, Държава: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0703B" w:rsidRPr="0070703B" w:rsidRDefault="0070703B" w:rsidP="0070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70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20180509124557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70703B" w:rsidRPr="0070703B" w:rsidRDefault="0070703B" w:rsidP="0070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0703B" w:rsidRPr="0070703B" w:rsidRDefault="0070703B" w:rsidP="007070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</w:pPr>
    </w:p>
    <w:p w:rsidR="0070703B" w:rsidRPr="0070703B" w:rsidRDefault="0070703B" w:rsidP="0070703B">
      <w:pPr>
        <w:spacing w:after="0" w:line="240" w:lineRule="auto"/>
        <w:jc w:val="right"/>
        <w:rPr>
          <w:rFonts w:ascii="Verdana" w:eastAsia="Times New Roman" w:hAnsi="Verdana" w:cs="Times New Roman"/>
          <w:caps/>
          <w:color w:val="B8B8B8"/>
          <w:sz w:val="21"/>
          <w:szCs w:val="21"/>
          <w:lang w:eastAsia="bg-BG"/>
        </w:rPr>
      </w:pPr>
      <w:r w:rsidRPr="0070703B">
        <w:rPr>
          <w:rFonts w:ascii="Verdana" w:eastAsia="Times New Roman" w:hAnsi="Verdana" w:cs="Times New Roman"/>
          <w:caps/>
          <w:color w:val="B8B8B8"/>
          <w:sz w:val="21"/>
          <w:szCs w:val="21"/>
          <w:lang w:eastAsia="bg-BG"/>
        </w:rPr>
        <w:t>ВЕРСИЯ: 0.9.2.29</w:t>
      </w:r>
    </w:p>
    <w:p w:rsidR="0070703B" w:rsidRPr="0070703B" w:rsidRDefault="0070703B" w:rsidP="0070703B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</w:pPr>
      <w:bookmarkStart w:id="0" w:name="_GoBack"/>
      <w:bookmarkEnd w:id="0"/>
      <w:r w:rsidRPr="0070703B"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  <w:t>.</w:t>
      </w:r>
    </w:p>
    <w:p w:rsidR="0070703B" w:rsidRPr="0070703B" w:rsidRDefault="0070703B" w:rsidP="0070703B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</w:pPr>
      <w:r w:rsidRPr="0070703B">
        <w:rPr>
          <w:rFonts w:ascii="Verdana" w:eastAsia="Times New Roman" w:hAnsi="Verdana" w:cs="Times New Roman"/>
          <w:noProof/>
          <w:color w:val="404040"/>
          <w:sz w:val="21"/>
          <w:szCs w:val="21"/>
          <w:lang w:eastAsia="bg-BG"/>
        </w:rPr>
        <mc:AlternateContent>
          <mc:Choice Requires="wps">
            <w:drawing>
              <wp:inline distT="0" distB="0" distL="0" distR="0" wp14:anchorId="11D05DC0" wp14:editId="2E0F865F">
                <wp:extent cx="304800" cy="304800"/>
                <wp:effectExtent l="0" t="0" r="0" b="0"/>
                <wp:docPr id="4" name="AutoShape 19" descr="https://portal.registryagency.bg/images/footer-logo-eu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CAF6A0" id="AutoShape 19" o:spid="_x0000_s1026" alt="https://portal.registryagency.bg/images/footer-logo-eu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q83wIAAPsFAAAOAAAAZHJzL2Uyb0RvYy54bWysVNuO0zAQfUfiHyy/p7mse0m06WppGoS0&#10;wEoLH+AmTmKR2MF2mxbEvzN22m67+4KAPERjj33mzMzx3N7tuxbtmNJcihSHkwAjJgpZclGn+OuX&#10;3FtgpA0VJW2lYCk+MI3vlm/f3A59wiLZyLZkCgGI0MnQp7gxpk98XxcN66ieyJ4JcFZSddTAUtV+&#10;qegA6F3rR0Ew8wepyl7JgmkNu9noxEuHX1WsMJ+rSjOD2hQDN+P+yv039u8vb2lSK9o3vDjSoH/B&#10;oqNcQNAzVEYNRVvFX0F1vFBSy8pMCtn5sqp4wVwOkE0YvMjmqaE9c7lAcXR/LpP+f7DFp92jQrxM&#10;McFI0A5adL810kVGYYxRyXQB9bJ90dCYXipD24liNddGHWgN3T5MNrXPO7C1X0lpmPJaWUuPbSd6&#10;V9sSD3AXIj31j8oWSfcPsvimkZCrhoqa3eseGgXyAQqnLaXk0DBaQq6hhfCvMOxCAxraDB9lCaQp&#10;kHYN2FeqszGgtGjv+nw495ntDSpg8yYgiwDUUIDraNsINDld7pU275nskDVSrICdA6e7B23Go6cj&#10;NpaQOW9b2KdJK642AHPcgdBw1fosCaeMn3EQrxfrBfFINFt7JMgy7z5fEW+Wh/NpdpOtVln4y8YN&#10;SdLwsmTChjmpNCR/poLjexn1ddapli0vLZylpFW9WbUK7Si8ktx9ruTgeT7mX9Nw9YJcXqQURiR4&#10;F8VePlvMPZKTqRfPg4UXhPG7eBaQmGT5dUoPXLB/TwkNKY6n0dR16YL0i9wC973OjSYdB9milncp&#10;BmnAZw/RxCpwLUpnG8rb0b4ohaX/XApo96nRTq9WoqP6N7I8gFyVBDmB8mBigtFI9QOjAaZPivX3&#10;LVUMo/aDAMnHISF2XLkFmc4jWKhLz+bSQ0UBUCk2GI3myowjbtsrXjcQKXSFEdK+7Yo7CdsnNLI6&#10;Pi6YMC6T4zS0I+xy7U49z+zl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c8Qq8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70703B" w:rsidRPr="0070703B" w:rsidRDefault="0070703B" w:rsidP="0070703B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</w:pPr>
      <w:r w:rsidRPr="0070703B">
        <w:rPr>
          <w:rFonts w:ascii="Verdana" w:eastAsia="Times New Roman" w:hAnsi="Verdana" w:cs="Times New Roman"/>
          <w:noProof/>
          <w:color w:val="404040"/>
          <w:sz w:val="21"/>
          <w:szCs w:val="21"/>
          <w:lang w:eastAsia="bg-BG"/>
        </w:rPr>
        <w:lastRenderedPageBreak/>
        <mc:AlternateContent>
          <mc:Choice Requires="wps">
            <w:drawing>
              <wp:inline distT="0" distB="0" distL="0" distR="0" wp14:anchorId="01A93CAF" wp14:editId="77A75E4D">
                <wp:extent cx="304800" cy="304800"/>
                <wp:effectExtent l="0" t="0" r="0" b="0"/>
                <wp:docPr id="3" name="AutoShape 20" descr="https://portal.registryagency.bg/images/footer-logo-opdu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ACE399" id="AutoShape 20" o:spid="_x0000_s1026" alt="https://portal.registryagency.bg/images/footer-logo-opdu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em4QIAAP0FAAAOAAAAZHJzL2Uyb0RvYy54bWysVNuOmzAQfa/Uf7D8ToAsuYCWrLYhqSpt&#10;25W2/QAHDFgFD7WdkLTqv3dskmyy+1K15QGNPfaZMzPHc3u3bxuy40oLkCkNRwElXOZQCFml9OuX&#10;tTenRBsmC9aA5Ck9cE3vFm/f3PZdwsdQQ1NwRRBE6qTvUlob0yW+r/Oat0yPoOMSnSWolhlcqsov&#10;FOsRvW38cRBM/R5U0SnIuda4mw1OunD4Zclz87ksNTekSSlyM+6v3H9j//7iliWVYl0t8iMN9hcs&#10;WiYkBj1DZcwwslXiFVQrcgUaSjPKofWhLEXOXQ6YTRi8yOapZh13uWBxdHcuk/5/sPmn3aMiokjp&#10;DSWStdii+60BF5mMsWIF1znWy/ZFY2M6UIY1I8UroY06sAq7fRhtKl+0aGu/BDBceQ1U4EFXbEd6&#10;V9ki93gbYz11j8qWSXcPkH/TRMKyZrLi97rDVqGAkMRpSynoa84KzDa0EP4Vhl1oRCOb/iMUSJsh&#10;bdeCfalaGwOLS/au04dzp/nekBw3b4JoHmB2ObqOto3AktPlTmnznkNLrJFShewcONs9aDMcPR2x&#10;sSSsRdPgPksaebWBmMMOhsar1mdJOG38jIN4NV/NIy8aT1deFGSZd79eRt50Hc4m2U22XGbhLxs3&#10;jJJaFAWXNsxJp2H0Zzo4vphBYWelamhEYeEsJa2qzbJRZMfwnazd50qOnudj/jUNVy/M5UVK4TgK&#10;3o1jbz2dz7xoHU28eBbMvSCM38XTIIqjbH2d0oOQ/N9TIn1K48l44rp0QfpFboH7XufGklagcEkj&#10;2pSiNPCzh1hiFbiShbMNE81gX5TC0n8uBbb71GinVyvRQf0bKA4oVwUoJ1Qezkw0alA/KOlx/qRU&#10;f98yxSlpPkiUfBxGkR1YbhFNZvYtqkvP5tLDZI5QKTWUDObSDENu2ylR1RgpdIWRYF93KZyE7RMa&#10;WB0fF84Yl8lxHtohdrl2p56n9uI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Dwp6bhAgAA/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70703B" w:rsidRPr="0070703B" w:rsidRDefault="0070703B" w:rsidP="0070703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703B">
        <w:rPr>
          <w:rFonts w:ascii="Times New Roman" w:eastAsia="Times New Roman" w:hAnsi="Times New Roman" w:cs="Times New Roman"/>
          <w:sz w:val="24"/>
          <w:szCs w:val="24"/>
          <w:lang w:eastAsia="bg-BG"/>
        </w:rPr>
        <w:t>Този сайт използва "бисквитки" с цел по-добро обслужване на своите посетители. За повече информация, моля да се запознаете с пълната информация за </w:t>
      </w:r>
      <w:hyperlink r:id="rId5" w:history="1">
        <w:r w:rsidRPr="007070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Бисквитки</w:t>
        </w:r>
      </w:hyperlink>
      <w:r w:rsidRPr="0070703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1CC1" w:rsidRDefault="001C1CC1"/>
    <w:sectPr w:rsidR="001C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2164"/>
    <w:multiLevelType w:val="multilevel"/>
    <w:tmpl w:val="3EFE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C70EF"/>
    <w:multiLevelType w:val="multilevel"/>
    <w:tmpl w:val="85C4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3219B"/>
    <w:multiLevelType w:val="multilevel"/>
    <w:tmpl w:val="FCF4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E6576C"/>
    <w:multiLevelType w:val="multilevel"/>
    <w:tmpl w:val="11C8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3B"/>
    <w:rsid w:val="001C1CC1"/>
    <w:rsid w:val="0070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7AFDD-70FD-492B-B811-FDA0250C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8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21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0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9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7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2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65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6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32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8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2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32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2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1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3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0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0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55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2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0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60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30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60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38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6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85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68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18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85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registryagency.bg/cook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ThitalishteVasilyovo</dc:creator>
  <cp:keywords/>
  <dc:description/>
  <cp:lastModifiedBy>ThitalishteVasilyovo</cp:lastModifiedBy>
  <cp:revision>2</cp:revision>
  <dcterms:created xsi:type="dcterms:W3CDTF">2021-04-20T07:06:00Z</dcterms:created>
  <dcterms:modified xsi:type="dcterms:W3CDTF">2021-04-20T07:11:00Z</dcterms:modified>
</cp:coreProperties>
</file>